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72D0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sz w:val="36"/>
          <w:szCs w:val="36"/>
          <w:lang w:val="et-EE"/>
        </w:rPr>
      </w:pPr>
      <w:r w:rsidRPr="008E4A6A">
        <w:rPr>
          <w:rFonts w:ascii="Times New Roman" w:hAnsi="Times New Roman" w:cs="Times New Roman"/>
          <w:sz w:val="36"/>
          <w:szCs w:val="36"/>
          <w:lang w:val="et-EE"/>
        </w:rPr>
        <w:t>KINNITUSKIRI</w:t>
      </w:r>
    </w:p>
    <w:p w14:paraId="0905A1FB" w14:textId="77777777" w:rsidR="00104C4D" w:rsidRPr="008213AE" w:rsidRDefault="00104C4D" w:rsidP="00104C4D">
      <w:pPr>
        <w:spacing w:line="240" w:lineRule="auto"/>
        <w:rPr>
          <w:rFonts w:ascii="Times New Roman" w:hAnsi="Times New Roman" w:cs="Times New Roman"/>
          <w:sz w:val="16"/>
          <w:szCs w:val="16"/>
          <w:lang w:val="et-EE"/>
        </w:rPr>
      </w:pPr>
    </w:p>
    <w:p w14:paraId="3823DCF2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Kinnitan oma allkirjaga, et selles kinnituskirjas esitatud andmed on tõesed. </w:t>
      </w:r>
    </w:p>
    <w:p w14:paraId="52E003AF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Kinnitan, et mul on õigus </w:t>
      </w:r>
      <w:proofErr w:type="spellStart"/>
      <w:r w:rsidRPr="008E4A6A">
        <w:rPr>
          <w:rFonts w:ascii="Times New Roman" w:hAnsi="Times New Roman" w:cs="Times New Roman"/>
          <w:sz w:val="24"/>
          <w:szCs w:val="24"/>
          <w:lang w:val="et-EE"/>
        </w:rPr>
        <w:t>Erasmus</w:t>
      </w:r>
      <w:proofErr w:type="spellEnd"/>
      <w:r w:rsidRPr="008E4A6A">
        <w:rPr>
          <w:rFonts w:ascii="Times New Roman" w:hAnsi="Times New Roman" w:cs="Times New Roman"/>
          <w:sz w:val="24"/>
          <w:szCs w:val="24"/>
          <w:lang w:val="et-EE"/>
        </w:rPr>
        <w:t>+ õpirändeprojekti (</w:t>
      </w: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koordinaator valib</w:t>
      </w:r>
      <w:r w:rsidRPr="008E4A6A">
        <w:rPr>
          <w:rFonts w:ascii="Times New Roman" w:hAnsi="Times New Roman" w:cs="Times New Roman"/>
          <w:sz w:val="24"/>
          <w:szCs w:val="24"/>
          <w:lang w:val="et-EE"/>
        </w:rPr>
        <w:t>: KA131 või KA171) vähemate võimalustega lisatoetusele oma õpirändeperioodiks, sest ma:</w:t>
      </w:r>
    </w:p>
    <w:p w14:paraId="76FA2D42" w14:textId="77777777" w:rsidR="00104C4D" w:rsidRPr="008213AE" w:rsidRDefault="00104C4D" w:rsidP="00104C4D">
      <w:pPr>
        <w:spacing w:line="240" w:lineRule="auto"/>
        <w:rPr>
          <w:rFonts w:ascii="Times New Roman" w:hAnsi="Times New Roman" w:cs="Times New Roman"/>
          <w:sz w:val="16"/>
          <w:szCs w:val="16"/>
          <w:lang w:val="et-EE"/>
        </w:rPr>
      </w:pPr>
    </w:p>
    <w:p w14:paraId="76A73143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(osaleja valib ühe)</w:t>
      </w:r>
    </w:p>
    <w:p w14:paraId="0719D3F3" w14:textId="3A38D6E5" w:rsidR="00104C4D" w:rsidRPr="008E4A6A" w:rsidRDefault="00000000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saan või sain eelmisel semestril vajaduspõhist õppetoetust/eritoetust</w:t>
      </w:r>
    </w:p>
    <w:p w14:paraId="04E4C774" w14:textId="4A348CBB" w:rsidR="00104C4D" w:rsidRPr="008E4A6A" w:rsidRDefault="00000000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alaealise lapse</w:t>
      </w:r>
      <w:r w:rsidR="005D3772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>/laste</w:t>
      </w:r>
      <w:r w:rsidR="005D3772">
        <w:rPr>
          <w:rFonts w:ascii="Times New Roman" w:hAnsi="Times New Roman" w:cs="Times New Roman"/>
          <w:sz w:val="24"/>
          <w:szCs w:val="24"/>
          <w:lang w:val="et-EE"/>
        </w:rPr>
        <w:t>ga üliõpilane</w:t>
      </w:r>
    </w:p>
    <w:p w14:paraId="57C46D21" w14:textId="77777777" w:rsidR="00104C4D" w:rsidRPr="008E4A6A" w:rsidRDefault="00000000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asenduskodu või eestkostja kodu taustaga</w:t>
      </w:r>
    </w:p>
    <w:p w14:paraId="259B697A" w14:textId="77777777" w:rsidR="00104C4D" w:rsidRDefault="00000000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vähenenud töövõimega</w:t>
      </w:r>
    </w:p>
    <w:p w14:paraId="562A22AB" w14:textId="06E61D96" w:rsidR="00104C4D" w:rsidRPr="008E4A6A" w:rsidRDefault="00000000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6200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>
        <w:rPr>
          <w:rFonts w:ascii="Times New Roman" w:hAnsi="Times New Roman" w:cs="Times New Roman"/>
          <w:sz w:val="24"/>
          <w:szCs w:val="24"/>
          <w:lang w:val="et-EE"/>
        </w:rPr>
        <w:t xml:space="preserve"> olen tervisliku erivajadustega või kroonilise haigusega</w:t>
      </w:r>
      <w:r w:rsidR="00925A0E">
        <w:rPr>
          <w:rStyle w:val="FootnoteReference"/>
          <w:rFonts w:ascii="Times New Roman" w:hAnsi="Times New Roman" w:cs="Times New Roman"/>
          <w:sz w:val="24"/>
          <w:szCs w:val="24"/>
          <w:lang w:val="et-EE"/>
        </w:rPr>
        <w:footnoteReference w:id="1"/>
      </w:r>
    </w:p>
    <w:p w14:paraId="2980E08D" w14:textId="77777777" w:rsidR="00104C4D" w:rsidRPr="008E4A6A" w:rsidRDefault="00104C4D" w:rsidP="00104C4D">
      <w:pPr>
        <w:tabs>
          <w:tab w:val="left" w:pos="1785"/>
        </w:tabs>
        <w:jc w:val="both"/>
        <w:rPr>
          <w:rFonts w:ascii="Arial Narrow" w:hAnsi="Arial Narrow"/>
          <w:lang w:val="et-EE"/>
        </w:rPr>
      </w:pPr>
    </w:p>
    <w:p w14:paraId="50334050" w14:textId="77777777" w:rsidR="00104C4D" w:rsidRPr="008E4A6A" w:rsidRDefault="00104C4D" w:rsidP="00104C4D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>Allkirjad [</w:t>
      </w: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võimalusel eelistada allkirjastamist digitaalselt</w:t>
      </w:r>
      <w:r w:rsidRPr="008E4A6A">
        <w:rPr>
          <w:rFonts w:ascii="Times New Roman" w:hAnsi="Times New Roman" w:cs="Times New Roman"/>
          <w:sz w:val="24"/>
          <w:szCs w:val="24"/>
          <w:lang w:val="et-EE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6118"/>
      </w:tblGrid>
      <w:tr w:rsidR="00104C4D" w:rsidRPr="008E4A6A" w14:paraId="3B16AA87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593714A7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osaleja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118" w:type="dxa"/>
            <w:vAlign w:val="center"/>
          </w:tcPr>
          <w:p w14:paraId="31203179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2633F5BE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6F98C007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osaleja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  <w:proofErr w:type="spellEnd"/>
          </w:p>
        </w:tc>
        <w:tc>
          <w:tcPr>
            <w:tcW w:w="6118" w:type="dxa"/>
            <w:vAlign w:val="center"/>
          </w:tcPr>
          <w:p w14:paraId="520BB538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1CBB75F9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3267500B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  <w:proofErr w:type="spellEnd"/>
          </w:p>
        </w:tc>
        <w:tc>
          <w:tcPr>
            <w:tcW w:w="6118" w:type="dxa"/>
            <w:vAlign w:val="center"/>
          </w:tcPr>
          <w:p w14:paraId="40767D8E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19719060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5EA98C93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Saatva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kõrgkooli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118" w:type="dxa"/>
            <w:vAlign w:val="center"/>
          </w:tcPr>
          <w:p w14:paraId="2982C94E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601C32B9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34BC80F4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118" w:type="dxa"/>
            <w:vAlign w:val="center"/>
          </w:tcPr>
          <w:p w14:paraId="3EABCE75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5BEB961C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34D2C357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  <w:proofErr w:type="spellEnd"/>
          </w:p>
        </w:tc>
        <w:tc>
          <w:tcPr>
            <w:tcW w:w="6118" w:type="dxa"/>
            <w:vAlign w:val="center"/>
          </w:tcPr>
          <w:p w14:paraId="149CBC2C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52FFBD54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77EA9DDD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  <w:proofErr w:type="spellEnd"/>
          </w:p>
        </w:tc>
        <w:tc>
          <w:tcPr>
            <w:tcW w:w="6118" w:type="dxa"/>
            <w:vAlign w:val="center"/>
          </w:tcPr>
          <w:p w14:paraId="7EB7247D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0F2B57" w14:textId="77777777" w:rsidR="00104C4D" w:rsidRDefault="00104C4D" w:rsidP="00104C4D"/>
    <w:p w14:paraId="38FE6AB1" w14:textId="77777777" w:rsidR="00104C4D" w:rsidRDefault="00104C4D" w:rsidP="00104C4D"/>
    <w:p w14:paraId="4E3B2042" w14:textId="77777777" w:rsidR="0073497F" w:rsidRPr="00104C4D" w:rsidRDefault="0073497F" w:rsidP="00104C4D"/>
    <w:sectPr w:rsidR="0073497F" w:rsidRPr="00104C4D" w:rsidSect="009F0282">
      <w:headerReference w:type="default" r:id="rId10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480F1" w14:textId="77777777" w:rsidR="00155C3B" w:rsidRDefault="00155C3B" w:rsidP="00104C4D">
      <w:pPr>
        <w:spacing w:after="0" w:line="240" w:lineRule="auto"/>
      </w:pPr>
      <w:r>
        <w:separator/>
      </w:r>
    </w:p>
  </w:endnote>
  <w:endnote w:type="continuationSeparator" w:id="0">
    <w:p w14:paraId="78C91CB6" w14:textId="77777777" w:rsidR="00155C3B" w:rsidRDefault="00155C3B" w:rsidP="0010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1B55" w14:textId="77777777" w:rsidR="00155C3B" w:rsidRDefault="00155C3B" w:rsidP="00104C4D">
      <w:pPr>
        <w:spacing w:after="0" w:line="240" w:lineRule="auto"/>
      </w:pPr>
      <w:r>
        <w:separator/>
      </w:r>
    </w:p>
  </w:footnote>
  <w:footnote w:type="continuationSeparator" w:id="0">
    <w:p w14:paraId="2EBC2D80" w14:textId="77777777" w:rsidR="00155C3B" w:rsidRDefault="00155C3B" w:rsidP="00104C4D">
      <w:pPr>
        <w:spacing w:after="0" w:line="240" w:lineRule="auto"/>
      </w:pPr>
      <w:r>
        <w:continuationSeparator/>
      </w:r>
    </w:p>
  </w:footnote>
  <w:footnote w:id="1">
    <w:p w14:paraId="267691DC" w14:textId="652A3DC7" w:rsidR="00925A0E" w:rsidRPr="00925A0E" w:rsidRDefault="00925A0E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Kui </w:t>
      </w:r>
      <w:proofErr w:type="spellStart"/>
      <w:r>
        <w:rPr>
          <w:rFonts w:ascii="Times New Roman" w:hAnsi="Times New Roman" w:cs="Times New Roman"/>
        </w:rPr>
        <w:t>vähemate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võimalustega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tudengi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igakuine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toetus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 kata </w:t>
      </w:r>
      <w:proofErr w:type="spellStart"/>
      <w:r>
        <w:rPr>
          <w:rFonts w:ascii="Times New Roman" w:hAnsi="Times New Roman" w:cs="Times New Roman"/>
        </w:rPr>
        <w:t>täielikult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tervisega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seotud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lisakulutusi</w:t>
      </w:r>
      <w:proofErr w:type="spellEnd"/>
      <w:r>
        <w:rPr>
          <w:rFonts w:ascii="Times New Roman" w:hAnsi="Times New Roman" w:cs="Times New Roman"/>
        </w:rPr>
        <w:t xml:space="preserve">, on teil </w:t>
      </w:r>
      <w:proofErr w:type="spellStart"/>
      <w:r>
        <w:rPr>
          <w:rFonts w:ascii="Times New Roman" w:hAnsi="Times New Roman" w:cs="Times New Roman"/>
        </w:rPr>
        <w:t>õigus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taotleda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lisaks</w:t>
      </w:r>
      <w:proofErr w:type="spellEnd"/>
      <w:r>
        <w:rPr>
          <w:rFonts w:ascii="Times New Roman" w:hAnsi="Times New Roman" w:cs="Times New Roman"/>
        </w:rPr>
        <w:t xml:space="preserve"> ka </w:t>
      </w:r>
      <w:proofErr w:type="spellStart"/>
      <w:r>
        <w:rPr>
          <w:rFonts w:ascii="Times New Roman" w:hAnsi="Times New Roman" w:cs="Times New Roman"/>
        </w:rPr>
        <w:t>kaasamistoetust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FBE0" w14:textId="35519D9A" w:rsidR="00925A0E" w:rsidRPr="000F6757" w:rsidRDefault="009B69B8" w:rsidP="00104C4D">
    <w:pPr>
      <w:tabs>
        <w:tab w:val="left" w:pos="6237"/>
      </w:tabs>
      <w:ind w:left="-1134" w:right="-1413"/>
    </w:pPr>
    <w:bookmarkStart w:id="0" w:name="_Hlk110941637"/>
    <w:r>
      <w:rPr>
        <w:rFonts w:ascii="Times New Roman" w:hAnsi="Times New Roman" w:cs="Times New Roman"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4B47EDB" wp14:editId="6C8F37ED">
          <wp:simplePos x="0" y="0"/>
          <wp:positionH relativeFrom="column">
            <wp:posOffset>5220619</wp:posOffset>
          </wp:positionH>
          <wp:positionV relativeFrom="paragraph">
            <wp:posOffset>-272374</wp:posOffset>
          </wp:positionV>
          <wp:extent cx="1463040" cy="933855"/>
          <wp:effectExtent l="0" t="0" r="0" b="0"/>
          <wp:wrapNone/>
          <wp:docPr id="1624841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841065" name="Picture 162484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9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C4D">
      <w:rPr>
        <w:noProof/>
      </w:rPr>
      <w:drawing>
        <wp:inline distT="0" distB="0" distL="0" distR="0" wp14:anchorId="3BA64C22" wp14:editId="46145DF6">
          <wp:extent cx="5943600" cy="527685"/>
          <wp:effectExtent l="0" t="0" r="0" b="5715"/>
          <wp:docPr id="211938448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4C4D" w:rsidRPr="006814CD">
      <w:rPr>
        <w:rFonts w:ascii="Times New Roman" w:hAnsi="Times New Roman" w:cs="Times New Roman"/>
      </w:rPr>
      <w:t xml:space="preserve">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4D"/>
    <w:rsid w:val="0007355B"/>
    <w:rsid w:val="00093F8D"/>
    <w:rsid w:val="00104C4D"/>
    <w:rsid w:val="00155C3B"/>
    <w:rsid w:val="00193076"/>
    <w:rsid w:val="004413C0"/>
    <w:rsid w:val="005D3772"/>
    <w:rsid w:val="00614EA7"/>
    <w:rsid w:val="00640622"/>
    <w:rsid w:val="00661AA5"/>
    <w:rsid w:val="0073497F"/>
    <w:rsid w:val="00925A0E"/>
    <w:rsid w:val="009B5D11"/>
    <w:rsid w:val="009B69B8"/>
    <w:rsid w:val="00CA6A83"/>
    <w:rsid w:val="00D03B5A"/>
    <w:rsid w:val="00D62DE8"/>
    <w:rsid w:val="00D91F7C"/>
    <w:rsid w:val="00D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EDDF17"/>
  <w15:chartTrackingRefBased/>
  <w15:docId w15:val="{FC15FE3E-576D-461B-9D31-444BDCE3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4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C4D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104C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4D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4C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C4D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549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549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5D3772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E811BF515D447AB9D7B1F732D7258" ma:contentTypeVersion="4" ma:contentTypeDescription="Loo uus dokument" ma:contentTypeScope="" ma:versionID="c6f87bfa4cfa8c3019ae55c7af9f612a">
  <xsd:schema xmlns:xsd="http://www.w3.org/2001/XMLSchema" xmlns:xs="http://www.w3.org/2001/XMLSchema" xmlns:p="http://schemas.microsoft.com/office/2006/metadata/properties" xmlns:ns2="66cf50a3-8ace-432f-923f-13db0f112aac" targetNamespace="http://schemas.microsoft.com/office/2006/metadata/properties" ma:root="true" ma:fieldsID="b964423fd55870e001c4e3ee7c632243" ns2:_="">
    <xsd:import namespace="66cf50a3-8ace-432f-923f-13db0f112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50a3-8ace-432f-923f-13db0f112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4AC5A-8DC1-4F6F-8F3E-34F34F8AD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50a3-8ace-432f-923f-13db0f11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37ED5-2CCF-4836-92E9-576396422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78C15-C608-4B3B-BA72-B2BF78676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63D8A-F88D-4E50-B0F1-630FA79C7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Nele Dobrõš</cp:lastModifiedBy>
  <cp:revision>7</cp:revision>
  <dcterms:created xsi:type="dcterms:W3CDTF">2023-08-09T10:41:00Z</dcterms:created>
  <dcterms:modified xsi:type="dcterms:W3CDTF">2025-05-15T12:25:00Z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0x010100FB2E811BF515D447AB9D7B1F732D7258</vt:lpwstr>
  </property>
</Properties>
</file>